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350" w:rsidRPr="00D92350" w:rsidRDefault="00D92350" w:rsidP="00D92350">
      <w:pPr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DC2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Pr="00D92350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>
            <wp:extent cx="586740" cy="701040"/>
            <wp:effectExtent l="0" t="0" r="3810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350" w:rsidRPr="00D92350" w:rsidRDefault="00D92350" w:rsidP="00D923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92350">
        <w:rPr>
          <w:rFonts w:ascii="Times New Roman" w:eastAsia="Calibri" w:hAnsi="Times New Roman" w:cs="Times New Roman"/>
          <w:b/>
          <w:sz w:val="28"/>
        </w:rPr>
        <w:t>УКРАЇНА</w:t>
      </w:r>
    </w:p>
    <w:p w:rsidR="00D92350" w:rsidRPr="00D92350" w:rsidRDefault="00D92350" w:rsidP="00D923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2350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D92350" w:rsidRPr="00D92350" w:rsidRDefault="00D92350" w:rsidP="00D923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2350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D92350" w:rsidRPr="00D92350" w:rsidRDefault="00D92350" w:rsidP="00D923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92350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D92350" w:rsidRPr="00D92350" w:rsidRDefault="00D92350" w:rsidP="00D92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92350" w:rsidRPr="00D92350" w:rsidRDefault="00D92350" w:rsidP="00D923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9235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9235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D92350" w:rsidRPr="00D92350" w:rsidRDefault="00CF7469" w:rsidP="00D923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25</w:t>
      </w:r>
      <w:r w:rsidR="00D92350" w:rsidRPr="00D9235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.08.2023 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59</w:t>
      </w: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9235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 проведення    </w:t>
      </w: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D92350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педагогічної ради</w:t>
      </w: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92350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Положенням про педагогічну раду КЗ «Мажарський ліцей», річного плану роботи</w:t>
      </w: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9235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НАКАЗУЮ: </w:t>
      </w:r>
    </w:p>
    <w:p w:rsidR="00D92350" w:rsidRPr="00D92350" w:rsidRDefault="00CF7469" w:rsidP="00D92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8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1. Провести 28</w:t>
      </w:r>
      <w:r w:rsidR="00D92350" w:rsidRPr="00D9235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серпня 2023 року засідання педагогічної ради за таким порядком денним:</w:t>
      </w:r>
      <w:r w:rsidR="00D92350" w:rsidRPr="00D92350">
        <w:rPr>
          <w:rFonts w:ascii="Times New Roman" w:eastAsia="Times New Roman" w:hAnsi="Times New Roman" w:cs="Times New Roman"/>
          <w:spacing w:val="-28"/>
          <w:sz w:val="28"/>
          <w:szCs w:val="28"/>
          <w:lang w:eastAsia="uk-UA"/>
        </w:rPr>
        <w:t xml:space="preserve"> </w:t>
      </w:r>
    </w:p>
    <w:p w:rsidR="00D92350" w:rsidRDefault="00D92350" w:rsidP="00D92350">
      <w:pPr>
        <w:shd w:val="clear" w:color="auto" w:fill="FFFFFF"/>
        <w:tabs>
          <w:tab w:val="left" w:pos="317"/>
        </w:tabs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C27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1.</w:t>
      </w:r>
      <w:r w:rsidRPr="00DC27B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C27BA">
        <w:rPr>
          <w:rFonts w:ascii="Times New Roman" w:eastAsia="Calibri" w:hAnsi="Times New Roman" w:cs="Times New Roman"/>
          <w:spacing w:val="-25"/>
          <w:sz w:val="28"/>
          <w:szCs w:val="28"/>
          <w:lang w:val="ru-RU" w:eastAsia="ru-RU"/>
        </w:rPr>
        <w:t xml:space="preserve"> </w:t>
      </w:r>
      <w:r w:rsidRPr="00DC27BA">
        <w:rPr>
          <w:rFonts w:ascii="Times New Roman" w:eastAsia="Calibri" w:hAnsi="Times New Roman" w:cs="Times New Roman"/>
          <w:sz w:val="28"/>
          <w:szCs w:val="28"/>
        </w:rPr>
        <w:t>Про визнання результатів підвищення кваліфікації педагогічних  працівників.</w:t>
      </w:r>
      <w:r w:rsidRPr="00DC27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(доповідач О. СТЬОПІНА, заступник директора з НВР)</w:t>
      </w:r>
    </w:p>
    <w:p w:rsidR="00D92350" w:rsidRPr="00D92350" w:rsidRDefault="00D92350" w:rsidP="00D92350">
      <w:pPr>
        <w:widowControl w:val="0"/>
        <w:tabs>
          <w:tab w:val="num" w:pos="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92350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даного  наказу залишаю за собою.</w:t>
      </w:r>
    </w:p>
    <w:p w:rsidR="00D92350" w:rsidRPr="00D92350" w:rsidRDefault="00D92350" w:rsidP="00D923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92350" w:rsidRPr="00D92350" w:rsidRDefault="00D92350" w:rsidP="00D9235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 Ві</w:t>
      </w:r>
      <w:bookmarkStart w:id="0" w:name="_GoBack"/>
      <w:bookmarkEnd w:id="0"/>
      <w:r w:rsidRPr="00D9235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кторія ЯВОР</w:t>
      </w:r>
    </w:p>
    <w:p w:rsidR="00D92350" w:rsidRPr="00D92350" w:rsidRDefault="00D92350" w:rsidP="00D92350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D92350"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D92350" w:rsidRPr="00D92350" w:rsidRDefault="00D92350" w:rsidP="00D92350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350" w:rsidRPr="00D92350" w:rsidRDefault="00D92350" w:rsidP="00D92350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0">
        <w:rPr>
          <w:rFonts w:ascii="Times New Roman" w:eastAsia="Times New Roman" w:hAnsi="Times New Roman" w:cs="Times New Roman"/>
          <w:sz w:val="28"/>
          <w:szCs w:val="28"/>
          <w:lang w:eastAsia="ru-RU"/>
        </w:rPr>
        <w:t>З  наказом по КЗ «Мажарський ліцей»</w:t>
      </w:r>
      <w:r w:rsidR="00CF7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25</w:t>
      </w:r>
      <w:r w:rsidRPr="00D92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.08.2023 № </w:t>
      </w:r>
      <w:r w:rsidR="00CF7469" w:rsidRPr="00CF7469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D92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D92350" w:rsidRPr="00D92350" w:rsidRDefault="00D92350" w:rsidP="00D92350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      __________     «___»_______2023 року      </w:t>
      </w:r>
    </w:p>
    <w:p w:rsidR="00D92350" w:rsidRPr="00DC27BA" w:rsidRDefault="00D92350" w:rsidP="00D92350">
      <w:pPr>
        <w:shd w:val="clear" w:color="auto" w:fill="FFFFFF"/>
        <w:tabs>
          <w:tab w:val="left" w:pos="317"/>
        </w:tabs>
        <w:spacing w:after="0" w:line="240" w:lineRule="auto"/>
        <w:ind w:right="1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37A1" w:rsidRDefault="00A537A1"/>
    <w:sectPr w:rsidR="00A537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401"/>
    <w:rsid w:val="00A537A1"/>
    <w:rsid w:val="00BC1401"/>
    <w:rsid w:val="00CF7469"/>
    <w:rsid w:val="00D9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CAD6A"/>
  <w15:chartTrackingRefBased/>
  <w15:docId w15:val="{5F7CD2B5-B9D7-489A-AC0F-E2D2A1CC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309</Characters>
  <Application>Microsoft Office Word</Application>
  <DocSecurity>0</DocSecurity>
  <Lines>2</Lines>
  <Paragraphs>1</Paragraphs>
  <ScaleCrop>false</ScaleCrop>
  <Company>HP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2023-08-25T07:21:00Z</dcterms:created>
  <dcterms:modified xsi:type="dcterms:W3CDTF">2023-08-29T16:07:00Z</dcterms:modified>
</cp:coreProperties>
</file>